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8A56C6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>
        <w:rPr>
          <w:sz w:val="24"/>
          <w:szCs w:val="24"/>
        </w:rPr>
        <w:t>ЖНАЯ ИЗБИРАТЕЛЬНАЯ</w:t>
      </w:r>
      <w:r w:rsidR="00450859">
        <w:rPr>
          <w:sz w:val="24"/>
          <w:szCs w:val="24"/>
        </w:rPr>
        <w:t xml:space="preserve"> КОМИССИЯ №</w:t>
      </w:r>
      <w:r w:rsidR="006B13FE">
        <w:rPr>
          <w:sz w:val="24"/>
          <w:szCs w:val="24"/>
        </w:rPr>
        <w:t>9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A56C6">
        <w:rPr>
          <w:rFonts w:ascii="Times New Roman" w:hAnsi="Times New Roman" w:cs="Times New Roman"/>
          <w:sz w:val="24"/>
          <w:szCs w:val="24"/>
        </w:rPr>
        <w:t>2</w:t>
      </w:r>
      <w:r w:rsidR="00E46BAF">
        <w:rPr>
          <w:rFonts w:ascii="Times New Roman" w:hAnsi="Times New Roman" w:cs="Times New Roman"/>
          <w:sz w:val="24"/>
          <w:szCs w:val="24"/>
        </w:rPr>
        <w:t>8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E72ACB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E46BAF">
        <w:rPr>
          <w:rFonts w:ascii="Times New Roman" w:hAnsi="Times New Roman" w:cs="Times New Roman"/>
          <w:sz w:val="24"/>
          <w:szCs w:val="24"/>
        </w:rPr>
        <w:t>11/2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557C47" w:rsidRDefault="00AF337A" w:rsidP="00D2293B">
      <w:pPr>
        <w:pStyle w:val="4"/>
        <w:spacing w:line="240" w:lineRule="auto"/>
        <w:jc w:val="center"/>
        <w:rPr>
          <w:b/>
          <w:sz w:val="24"/>
        </w:rPr>
      </w:pPr>
      <w:r w:rsidRPr="00525AD0">
        <w:rPr>
          <w:b/>
          <w:sz w:val="24"/>
        </w:rPr>
        <w:t xml:space="preserve">Об </w:t>
      </w:r>
      <w:r w:rsidR="00D2293B" w:rsidRPr="00525AD0">
        <w:rPr>
          <w:b/>
          <w:sz w:val="24"/>
        </w:rPr>
        <w:t xml:space="preserve"> аннулировании </w:t>
      </w:r>
      <w:r w:rsidR="00B026D8" w:rsidRPr="00525AD0">
        <w:rPr>
          <w:b/>
          <w:sz w:val="24"/>
        </w:rPr>
        <w:t xml:space="preserve"> регистрации кандидата в депутаты Окружного Совета депутатов Городского округа «Жатай» по одноман</w:t>
      </w:r>
      <w:r w:rsidR="007F0D10" w:rsidRPr="00525AD0">
        <w:rPr>
          <w:b/>
          <w:sz w:val="24"/>
        </w:rPr>
        <w:t>д</w:t>
      </w:r>
      <w:r w:rsidR="006B13FE" w:rsidRPr="00525AD0">
        <w:rPr>
          <w:b/>
          <w:sz w:val="24"/>
        </w:rPr>
        <w:t>атному избирательному округу №9</w:t>
      </w:r>
      <w:r w:rsidR="00DB7F4F" w:rsidRPr="00525AD0">
        <w:rPr>
          <w:b/>
          <w:sz w:val="24"/>
        </w:rPr>
        <w:t xml:space="preserve"> </w:t>
      </w:r>
      <w:r w:rsidR="00D2293B" w:rsidRPr="00525AD0">
        <w:rPr>
          <w:b/>
          <w:sz w:val="24"/>
        </w:rPr>
        <w:t xml:space="preserve"> </w:t>
      </w:r>
      <w:r w:rsidR="006B13FE" w:rsidRPr="00525AD0">
        <w:rPr>
          <w:b/>
          <w:sz w:val="24"/>
        </w:rPr>
        <w:t xml:space="preserve">Ивановой </w:t>
      </w:r>
      <w:proofErr w:type="spellStart"/>
      <w:r w:rsidR="006B13FE" w:rsidRPr="00525AD0">
        <w:rPr>
          <w:b/>
          <w:sz w:val="24"/>
        </w:rPr>
        <w:t>Кыыдааны</w:t>
      </w:r>
      <w:proofErr w:type="spellEnd"/>
      <w:r w:rsidR="00DB7F4F" w:rsidRPr="00525AD0">
        <w:rPr>
          <w:b/>
          <w:sz w:val="24"/>
        </w:rPr>
        <w:t xml:space="preserve"> </w:t>
      </w:r>
      <w:proofErr w:type="spellStart"/>
      <w:r w:rsidR="006B13FE" w:rsidRPr="00525AD0">
        <w:rPr>
          <w:b/>
          <w:sz w:val="24"/>
        </w:rPr>
        <w:t>Андрияновны</w:t>
      </w:r>
      <w:proofErr w:type="spellEnd"/>
    </w:p>
    <w:p w:rsidR="00CA4E96" w:rsidRPr="00CA4E96" w:rsidRDefault="00CA4E96" w:rsidP="00CA4E96"/>
    <w:p w:rsidR="005D0E1B" w:rsidRPr="00525AD0" w:rsidRDefault="005D0E1B" w:rsidP="005D0E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289C" w:rsidRPr="00525AD0" w:rsidRDefault="000B289C" w:rsidP="000B289C">
      <w:pPr>
        <w:pStyle w:val="a7"/>
        <w:spacing w:line="276" w:lineRule="auto"/>
        <w:ind w:firstLine="709"/>
        <w:contextualSpacing/>
        <w:jc w:val="both"/>
      </w:pPr>
      <w:bookmarkStart w:id="0" w:name="_GoBack"/>
      <w:r w:rsidRPr="00525AD0">
        <w:t xml:space="preserve">На основании </w:t>
      </w:r>
      <w:bookmarkEnd w:id="0"/>
      <w:r w:rsidRPr="00525AD0">
        <w:t>пункта 2 статьи 46 Закона Республики Саха (Якутия) от 28 сентября 2011 года 964-З № 815-IV «О муниципальных выборах в Республике Саха (Якутия)» и в связи с отсутствием документа</w:t>
      </w:r>
      <w:r w:rsidR="00DD0ECA">
        <w:t>,</w:t>
      </w:r>
      <w:r w:rsidRPr="00525AD0">
        <w:t xml:space="preserve"> подтверждающего освобождение от выполнения должностных или служебных обязанностей кандидата Иванов</w:t>
      </w:r>
      <w:r w:rsidR="00DD0ECA">
        <w:t>ой</w:t>
      </w:r>
      <w:r w:rsidRPr="00525AD0">
        <w:t xml:space="preserve"> </w:t>
      </w:r>
      <w:proofErr w:type="spellStart"/>
      <w:r w:rsidRPr="00525AD0">
        <w:t>Кыыдаан</w:t>
      </w:r>
      <w:r w:rsidR="00DD0ECA">
        <w:t>ы</w:t>
      </w:r>
      <w:proofErr w:type="spellEnd"/>
      <w:r w:rsidRPr="00525AD0">
        <w:t xml:space="preserve"> </w:t>
      </w:r>
      <w:proofErr w:type="spellStart"/>
      <w:r w:rsidRPr="00525AD0">
        <w:t>Андрияновн</w:t>
      </w:r>
      <w:r w:rsidR="00DD0ECA">
        <w:t>ы</w:t>
      </w:r>
      <w:proofErr w:type="spellEnd"/>
      <w:r w:rsidR="004F5A6F" w:rsidRPr="00525AD0">
        <w:t>,</w:t>
      </w:r>
      <w:r w:rsidRPr="00525AD0">
        <w:t xml:space="preserve"> </w:t>
      </w:r>
      <w:r w:rsidR="00CA4E96">
        <w:t>О</w:t>
      </w:r>
      <w:r w:rsidR="004F5A6F" w:rsidRPr="00525AD0">
        <w:t>кружная</w:t>
      </w:r>
      <w:r w:rsidRPr="00525AD0">
        <w:t xml:space="preserve"> избирательная комиссия №</w:t>
      </w:r>
      <w:r w:rsidR="004F5A6F" w:rsidRPr="00525AD0">
        <w:t xml:space="preserve"> 9</w:t>
      </w:r>
      <w:r w:rsidRPr="00525AD0">
        <w:t xml:space="preserve"> </w:t>
      </w:r>
      <w:r w:rsidRPr="00525AD0">
        <w:rPr>
          <w:b/>
        </w:rPr>
        <w:t>решила</w:t>
      </w:r>
      <w:r w:rsidRPr="00525AD0">
        <w:t>:</w:t>
      </w:r>
    </w:p>
    <w:p w:rsidR="000B289C" w:rsidRPr="00525AD0" w:rsidRDefault="000B289C" w:rsidP="000B289C">
      <w:pPr>
        <w:pStyle w:val="a7"/>
        <w:spacing w:line="276" w:lineRule="auto"/>
        <w:ind w:firstLine="709"/>
        <w:contextualSpacing/>
        <w:jc w:val="both"/>
      </w:pPr>
      <w:r w:rsidRPr="00525AD0">
        <w:t xml:space="preserve">1. Аннулировать регистрацию кандидата в депутаты Окружного совета депутатов Городского округа «Жатай» Ивановой </w:t>
      </w:r>
      <w:proofErr w:type="spellStart"/>
      <w:r w:rsidRPr="00525AD0">
        <w:t>Кыыдааны</w:t>
      </w:r>
      <w:proofErr w:type="spellEnd"/>
      <w:r w:rsidRPr="00525AD0">
        <w:t xml:space="preserve"> </w:t>
      </w:r>
      <w:proofErr w:type="spellStart"/>
      <w:r w:rsidRPr="00525AD0">
        <w:t>Андрияновны</w:t>
      </w:r>
      <w:proofErr w:type="spellEnd"/>
      <w:r w:rsidRPr="00525AD0">
        <w:t>, выдвинутую Якутским региональным отделением Политической партии ЛДПР</w:t>
      </w:r>
      <w:r w:rsidR="00CA4E96">
        <w:t xml:space="preserve"> </w:t>
      </w:r>
      <w:r w:rsidRPr="00525AD0">
        <w:t>- Либерально-демократическая партия России по одномандатному избирательному округу №</w:t>
      </w:r>
      <w:r w:rsidR="00DD0ECA">
        <w:t xml:space="preserve"> 9</w:t>
      </w:r>
      <w:r w:rsidRPr="00525AD0">
        <w:t xml:space="preserve">. </w:t>
      </w:r>
    </w:p>
    <w:p w:rsidR="000B289C" w:rsidRPr="00525AD0" w:rsidRDefault="000B289C" w:rsidP="000B289C">
      <w:pPr>
        <w:pStyle w:val="a7"/>
        <w:spacing w:after="0" w:line="276" w:lineRule="auto"/>
        <w:ind w:firstLine="709"/>
        <w:contextualSpacing/>
        <w:jc w:val="both"/>
      </w:pPr>
      <w:r w:rsidRPr="00525AD0">
        <w:t>2. Выдать Ивановой К. А. копию настоящего решения.</w:t>
      </w:r>
    </w:p>
    <w:p w:rsidR="00F70262" w:rsidRPr="005B283F" w:rsidRDefault="00B026D8" w:rsidP="008A56C6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7A1F4A">
        <w:t>3.</w:t>
      </w:r>
      <w:r w:rsidR="00F70262" w:rsidRPr="005B283F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DD0ECA" w:rsidRDefault="00F70262" w:rsidP="00D6142D">
      <w:pPr>
        <w:pStyle w:val="aa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D6142D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8A56C6" w:rsidRPr="00D6142D">
        <w:rPr>
          <w:bCs/>
          <w:sz w:val="24"/>
          <w:szCs w:val="24"/>
        </w:rPr>
        <w:t>Курамшину</w:t>
      </w:r>
      <w:proofErr w:type="spellEnd"/>
      <w:r w:rsidR="008A56C6" w:rsidRPr="00D6142D">
        <w:rPr>
          <w:bCs/>
          <w:sz w:val="24"/>
          <w:szCs w:val="24"/>
        </w:rPr>
        <w:t xml:space="preserve"> Н.Р.</w:t>
      </w:r>
    </w:p>
    <w:p w:rsidR="00DD0ECA" w:rsidRPr="00DD0ECA" w:rsidRDefault="00DD0ECA" w:rsidP="00DD0ECA">
      <w:pPr>
        <w:tabs>
          <w:tab w:val="left" w:pos="851"/>
        </w:tabs>
        <w:jc w:val="both"/>
        <w:rPr>
          <w:rFonts w:eastAsiaTheme="majorEastAsia"/>
          <w:bCs/>
          <w:iCs/>
          <w:sz w:val="24"/>
          <w:szCs w:val="24"/>
        </w:rPr>
      </w:pPr>
    </w:p>
    <w:p w:rsidR="00B026D8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18E" w:rsidRPr="007A1F4A" w:rsidRDefault="00E4418E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</w:t>
      </w:r>
      <w:r w:rsidR="00DD0ECA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7A1F4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D0EC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7A1F4A">
        <w:rPr>
          <w:rFonts w:ascii="Times New Roman" w:hAnsi="Times New Roman" w:cs="Times New Roman"/>
          <w:sz w:val="24"/>
          <w:szCs w:val="24"/>
        </w:rPr>
        <w:t xml:space="preserve">                    А.К. Дубовицкая</w:t>
      </w: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</w:t>
      </w:r>
      <w:r w:rsidR="00DD0ECA">
        <w:rPr>
          <w:sz w:val="24"/>
          <w:szCs w:val="24"/>
        </w:rPr>
        <w:t xml:space="preserve">                                                                      </w:t>
      </w:r>
      <w:r w:rsidRPr="007A1F4A">
        <w:rPr>
          <w:sz w:val="24"/>
          <w:szCs w:val="24"/>
        </w:rPr>
        <w:t xml:space="preserve">    </w:t>
      </w:r>
      <w:r w:rsidR="008A56C6">
        <w:rPr>
          <w:sz w:val="24"/>
          <w:szCs w:val="24"/>
        </w:rPr>
        <w:t xml:space="preserve">Н.Р. </w:t>
      </w:r>
      <w:proofErr w:type="spellStart"/>
      <w:r w:rsidR="008A56C6">
        <w:rPr>
          <w:sz w:val="24"/>
          <w:szCs w:val="24"/>
        </w:rPr>
        <w:t>Курамшина</w:t>
      </w:r>
      <w:proofErr w:type="spellEnd"/>
    </w:p>
    <w:p w:rsidR="00B026D8" w:rsidRPr="007A1F4A" w:rsidRDefault="00B026D8" w:rsidP="008A56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93B" w:rsidRPr="005B3E28" w:rsidRDefault="00D2293B" w:rsidP="00D2293B">
      <w:pPr>
        <w:jc w:val="center"/>
      </w:pPr>
    </w:p>
    <w:p w:rsidR="00F24157" w:rsidRPr="007A1F4A" w:rsidRDefault="00F24157">
      <w:pPr>
        <w:rPr>
          <w:rFonts w:ascii="Times New Roman" w:hAnsi="Times New Roman" w:cs="Times New Roman"/>
          <w:sz w:val="24"/>
          <w:szCs w:val="24"/>
        </w:rPr>
      </w:pPr>
    </w:p>
    <w:sectPr w:rsidR="00F24157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C9467A"/>
    <w:multiLevelType w:val="hybridMultilevel"/>
    <w:tmpl w:val="2146CC9A"/>
    <w:lvl w:ilvl="0" w:tplc="275A0E90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26D8"/>
    <w:rsid w:val="00006827"/>
    <w:rsid w:val="000B289C"/>
    <w:rsid w:val="000E010E"/>
    <w:rsid w:val="00134E5A"/>
    <w:rsid w:val="00145735"/>
    <w:rsid w:val="001C0C61"/>
    <w:rsid w:val="00214814"/>
    <w:rsid w:val="00230C5E"/>
    <w:rsid w:val="00253D82"/>
    <w:rsid w:val="002D67DB"/>
    <w:rsid w:val="00304D75"/>
    <w:rsid w:val="00334D27"/>
    <w:rsid w:val="003463DC"/>
    <w:rsid w:val="003517ED"/>
    <w:rsid w:val="003B1A32"/>
    <w:rsid w:val="0040477D"/>
    <w:rsid w:val="00450859"/>
    <w:rsid w:val="004E3F92"/>
    <w:rsid w:val="004F5A6F"/>
    <w:rsid w:val="00525AD0"/>
    <w:rsid w:val="00557C47"/>
    <w:rsid w:val="005876B3"/>
    <w:rsid w:val="00595F89"/>
    <w:rsid w:val="005D0E1B"/>
    <w:rsid w:val="005D3536"/>
    <w:rsid w:val="005F3B1E"/>
    <w:rsid w:val="0063221A"/>
    <w:rsid w:val="00652A95"/>
    <w:rsid w:val="00691A61"/>
    <w:rsid w:val="006B13FE"/>
    <w:rsid w:val="006F3798"/>
    <w:rsid w:val="0070636A"/>
    <w:rsid w:val="00733F1E"/>
    <w:rsid w:val="00741315"/>
    <w:rsid w:val="007A1F4A"/>
    <w:rsid w:val="007A3C60"/>
    <w:rsid w:val="007A3F43"/>
    <w:rsid w:val="007F0D10"/>
    <w:rsid w:val="00805307"/>
    <w:rsid w:val="008767E6"/>
    <w:rsid w:val="00895B9D"/>
    <w:rsid w:val="008A56C6"/>
    <w:rsid w:val="00924461"/>
    <w:rsid w:val="00963D3B"/>
    <w:rsid w:val="0099668A"/>
    <w:rsid w:val="00996E8C"/>
    <w:rsid w:val="009C7731"/>
    <w:rsid w:val="00A91295"/>
    <w:rsid w:val="00AC1C89"/>
    <w:rsid w:val="00AC7031"/>
    <w:rsid w:val="00AF1909"/>
    <w:rsid w:val="00AF337A"/>
    <w:rsid w:val="00B026D8"/>
    <w:rsid w:val="00B06884"/>
    <w:rsid w:val="00B20469"/>
    <w:rsid w:val="00B54A94"/>
    <w:rsid w:val="00B96257"/>
    <w:rsid w:val="00C401A3"/>
    <w:rsid w:val="00C432EE"/>
    <w:rsid w:val="00C47703"/>
    <w:rsid w:val="00C855E5"/>
    <w:rsid w:val="00C85CAD"/>
    <w:rsid w:val="00CA4E96"/>
    <w:rsid w:val="00CA7054"/>
    <w:rsid w:val="00D2293B"/>
    <w:rsid w:val="00D3591B"/>
    <w:rsid w:val="00D6142D"/>
    <w:rsid w:val="00DB7F4F"/>
    <w:rsid w:val="00DD0ECA"/>
    <w:rsid w:val="00DD7196"/>
    <w:rsid w:val="00DE3FAC"/>
    <w:rsid w:val="00DE570C"/>
    <w:rsid w:val="00E079BF"/>
    <w:rsid w:val="00E222FE"/>
    <w:rsid w:val="00E2614F"/>
    <w:rsid w:val="00E33962"/>
    <w:rsid w:val="00E4418E"/>
    <w:rsid w:val="00E46BAF"/>
    <w:rsid w:val="00E72ACB"/>
    <w:rsid w:val="00E97B81"/>
    <w:rsid w:val="00F036BB"/>
    <w:rsid w:val="00F12130"/>
    <w:rsid w:val="00F24157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92852"/>
  <w15:docId w15:val="{6383661F-0DD4-495E-9870-D44E9A15D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61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6142D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rsid w:val="005D0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86EF6-9121-424D-8D4B-DAA5052C9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Артем</cp:lastModifiedBy>
  <cp:revision>16</cp:revision>
  <cp:lastPrinted>2024-07-25T03:39:00Z</cp:lastPrinted>
  <dcterms:created xsi:type="dcterms:W3CDTF">2024-07-25T03:39:00Z</dcterms:created>
  <dcterms:modified xsi:type="dcterms:W3CDTF">2024-08-05T07:36:00Z</dcterms:modified>
</cp:coreProperties>
</file>